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8A9" w14:textId="77777777" w:rsidR="002F1A23" w:rsidRPr="003633B3" w:rsidRDefault="002F1A23" w:rsidP="002F1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3B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DAUGAVPILS VIENĪBAS PAMATSKOLA</w:t>
      </w:r>
    </w:p>
    <w:p w14:paraId="44A7D264" w14:textId="505C83AF" w:rsidR="002F1A23" w:rsidRPr="003633B3" w:rsidRDefault="002F1A23" w:rsidP="002F1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3B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skolēniem nepieciešamie individuālie mācību piederumi, kas jāpērk vecākiem</w:t>
      </w:r>
    </w:p>
    <w:p w14:paraId="753F2C9A" w14:textId="77777777" w:rsidR="002F1A23" w:rsidRPr="003633B3" w:rsidRDefault="002F1A23" w:rsidP="002F1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3B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 </w:t>
      </w:r>
    </w:p>
    <w:p w14:paraId="139F0DD4" w14:textId="7DA097FE" w:rsidR="002F1A23" w:rsidRPr="00403598" w:rsidRDefault="002F1A23" w:rsidP="002F1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98">
        <w:rPr>
          <w:rFonts w:ascii="Times New Roman" w:hAnsi="Times New Roman" w:cs="Times New Roman"/>
          <w:b/>
          <w:sz w:val="24"/>
          <w:szCs w:val="24"/>
        </w:rPr>
        <w:t>1. klase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6451C1FC" w14:textId="77777777" w:rsidR="002F1A23" w:rsidRPr="00403598" w:rsidRDefault="002F1A23" w:rsidP="002F1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8631"/>
      </w:tblGrid>
      <w:tr w:rsidR="002F1A23" w:rsidRPr="00403598" w14:paraId="0E2EBCA8" w14:textId="77777777" w:rsidTr="00BD12D5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BDD4E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5BD5F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Nepieciešamais</w:t>
            </w:r>
          </w:p>
        </w:tc>
      </w:tr>
      <w:tr w:rsidR="002F1A23" w:rsidRPr="00403598" w14:paraId="1B080110" w14:textId="77777777" w:rsidTr="00BD12D5">
        <w:trPr>
          <w:trHeight w:val="36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83606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Latviešu valoda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D587A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5 līniju burtnīcas (1.-2.klasei)</w:t>
            </w:r>
          </w:p>
        </w:tc>
      </w:tr>
      <w:tr w:rsidR="002F1A23" w:rsidRPr="00403598" w14:paraId="5EBEFAEF" w14:textId="77777777" w:rsidTr="00BD12D5">
        <w:trPr>
          <w:trHeight w:val="33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D73E5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Angļu valoda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3D855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līniju burtnīca</w:t>
            </w:r>
          </w:p>
        </w:tc>
      </w:tr>
      <w:tr w:rsidR="002F1A23" w:rsidRPr="00403598" w14:paraId="4E5D8FAA" w14:textId="77777777" w:rsidTr="00BD12D5">
        <w:trPr>
          <w:trHeight w:val="38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D9CA8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Matemātika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FC036" w14:textId="025F362A" w:rsidR="002F1A23" w:rsidRPr="00403598" w:rsidRDefault="00142BC5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rūtiņu burtnīcas</w:t>
            </w:r>
          </w:p>
        </w:tc>
      </w:tr>
      <w:tr w:rsidR="002F1A23" w:rsidRPr="00403598" w14:paraId="00A2CF97" w14:textId="77777777" w:rsidTr="00BD12D5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D4180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Dabaszinības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6B60C" w14:textId="4EB15E9E" w:rsidR="00142BC5" w:rsidRPr="00403598" w:rsidRDefault="006F34D0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rūtiņu burtnīca </w:t>
            </w:r>
          </w:p>
        </w:tc>
      </w:tr>
      <w:tr w:rsidR="002F1A23" w:rsidRPr="00403598" w14:paraId="0041FCD0" w14:textId="77777777" w:rsidTr="00BD12D5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2969F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Sociālās zinības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85A24" w14:textId="0B1231BF" w:rsidR="002F1A23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1 rūtiņu burtnīca</w:t>
            </w:r>
          </w:p>
          <w:p w14:paraId="5B58FF2B" w14:textId="0587C299" w:rsidR="00142BC5" w:rsidRPr="00403598" w:rsidRDefault="00142BC5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A23" w:rsidRPr="00403598" w14:paraId="3B747338" w14:textId="77777777" w:rsidTr="00BD12D5">
        <w:trPr>
          <w:trHeight w:val="59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C56CE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Dizains un tehnoloģijas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B75CF" w14:textId="2F4B8A1F" w:rsidR="002F1A23" w:rsidRDefault="006F34D0" w:rsidP="006F3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>lastilīns</w:t>
            </w:r>
            <w:r w:rsidR="00923384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142BC5">
              <w:rPr>
                <w:rFonts w:ascii="Times New Roman" w:hAnsi="Times New Roman" w:cs="Times New Roman"/>
                <w:sz w:val="24"/>
                <w:szCs w:val="24"/>
              </w:rPr>
              <w:t>lastilīna nazītis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2BC5">
              <w:rPr>
                <w:rFonts w:ascii="Times New Roman" w:hAnsi="Times New Roman" w:cs="Times New Roman"/>
                <w:sz w:val="24"/>
                <w:szCs w:val="24"/>
              </w:rPr>
              <w:t>PVA līme</w:t>
            </w:r>
            <w:r w:rsidR="00923384">
              <w:rPr>
                <w:rFonts w:ascii="Times New Roman" w:hAnsi="Times New Roman" w:cs="Times New Roman"/>
                <w:sz w:val="24"/>
                <w:szCs w:val="24"/>
              </w:rPr>
              <w:t>, l</w:t>
            </w:r>
            <w:r w:rsidR="00142BC5">
              <w:rPr>
                <w:rFonts w:ascii="Times New Roman" w:hAnsi="Times New Roman" w:cs="Times New Roman"/>
                <w:sz w:val="24"/>
                <w:szCs w:val="24"/>
              </w:rPr>
              <w:t>īmes zīmulis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="00923384">
              <w:rPr>
                <w:rFonts w:ascii="Times New Roman" w:hAnsi="Times New Roman" w:cs="Times New Roman"/>
                <w:sz w:val="24"/>
                <w:szCs w:val="24"/>
              </w:rPr>
              <w:t xml:space="preserve">rieznes, </w:t>
            </w:r>
            <w:r w:rsidR="00142BC5">
              <w:rPr>
                <w:rFonts w:ascii="Times New Roman" w:hAnsi="Times New Roman" w:cs="Times New Roman"/>
                <w:sz w:val="24"/>
                <w:szCs w:val="24"/>
              </w:rPr>
              <w:t>30 cm lineāls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2BC5">
              <w:rPr>
                <w:rFonts w:ascii="Times New Roman" w:hAnsi="Times New Roman" w:cs="Times New Roman"/>
                <w:sz w:val="24"/>
                <w:szCs w:val="24"/>
              </w:rPr>
              <w:t>2 aplikācijas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albūm</w:t>
            </w:r>
            <w:r w:rsidR="00142B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A4</w:t>
            </w:r>
            <w:r w:rsidR="00B85CFC">
              <w:rPr>
                <w:rFonts w:ascii="Times New Roman" w:hAnsi="Times New Roman" w:cs="Times New Roman"/>
                <w:sz w:val="24"/>
                <w:szCs w:val="24"/>
              </w:rPr>
              <w:t>, adata ar lielo aci (izšūšanai)</w:t>
            </w:r>
          </w:p>
          <w:p w14:paraId="1D4D59A3" w14:textId="4A5C59BD" w:rsidR="006F34D0" w:rsidRPr="00403598" w:rsidRDefault="006F34D0" w:rsidP="006F3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A23" w:rsidRPr="00403598" w14:paraId="6D1A916E" w14:textId="77777777" w:rsidTr="00BD12D5">
        <w:trPr>
          <w:trHeight w:val="122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4FD3D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Sports un veselība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A45F6" w14:textId="20669114" w:rsidR="002F1A23" w:rsidRPr="00403598" w:rsidRDefault="002F1A23" w:rsidP="006F3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Īsais sporta tērps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- šorti, T – krekls,  īsās zeķītes, slēgtie sporta apavi piemēroti iekštelpām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12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Garais sporta tērps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vēsākam laikam, āra apstākļiem – garas (līdz potītēm) bikses, sporta jaka ar garām </w:t>
            </w:r>
            <w:r w:rsidR="00C06EDE">
              <w:rPr>
                <w:rFonts w:ascii="Times New Roman" w:hAnsi="Times New Roman" w:cs="Times New Roman"/>
                <w:sz w:val="24"/>
                <w:szCs w:val="24"/>
              </w:rPr>
              <w:t>piedurknēm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, vējjaka, zeķītes, slēgtie sporta apavi piemēroti āra nodarbībām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>, cepure, cimdi.</w:t>
            </w:r>
          </w:p>
        </w:tc>
      </w:tr>
      <w:tr w:rsidR="002F1A23" w:rsidRPr="00403598" w14:paraId="59CEFBB7" w14:textId="77777777" w:rsidTr="00BD12D5">
        <w:trPr>
          <w:trHeight w:val="44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E8420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Vizuālā māksla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F7DBD" w14:textId="693A1919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otas zīmēšanai ar guaša krāsām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 xml:space="preserve"> (3 dažādu lielumu)</w:t>
            </w:r>
          </w:p>
          <w:p w14:paraId="6807ABC0" w14:textId="500649B1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otas zīmēšanai ar </w:t>
            </w:r>
            <w:r w:rsidR="00BD12D5" w:rsidRPr="00403598">
              <w:rPr>
                <w:rFonts w:ascii="Times New Roman" w:hAnsi="Times New Roman" w:cs="Times New Roman"/>
                <w:sz w:val="24"/>
                <w:szCs w:val="24"/>
              </w:rPr>
              <w:t>akvareļkrāsām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>(3 dažādu lielumu)</w:t>
            </w:r>
          </w:p>
          <w:p w14:paraId="0954DAC4" w14:textId="21BC2201" w:rsidR="002F1A23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6 guaša krāsas + balta guaša</w:t>
            </w:r>
          </w:p>
          <w:p w14:paraId="497139E8" w14:textId="070F5123" w:rsidR="00F40735" w:rsidRPr="00403598" w:rsidRDefault="00F40735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trauciņš ūdenim</w:t>
            </w:r>
          </w:p>
          <w:p w14:paraId="175947E7" w14:textId="366EED39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akvareļkrāsas</w:t>
            </w:r>
          </w:p>
          <w:p w14:paraId="57283352" w14:textId="08532762" w:rsidR="002F1A23" w:rsidRDefault="00BD12D5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eļļas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krītiņi</w:t>
            </w:r>
          </w:p>
          <w:p w14:paraId="791A8ADA" w14:textId="179CBC3B" w:rsidR="00ED3A52" w:rsidRPr="00403598" w:rsidRDefault="00ED3A52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flomāsteri </w:t>
            </w:r>
          </w:p>
          <w:p w14:paraId="457F27DF" w14:textId="4D11AD55" w:rsidR="002F1A23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akvareļu alb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mi  A4</w:t>
            </w:r>
          </w:p>
          <w:p w14:paraId="6BB4D1CF" w14:textId="390BC805" w:rsidR="00BD12D5" w:rsidRDefault="00AF682B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zīmēšanas albums A4 </w:t>
            </w:r>
          </w:p>
          <w:p w14:paraId="60634DC2" w14:textId="7D2EA8C0" w:rsidR="00BD12D5" w:rsidRDefault="000973E8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>rāniņa otu un galda slaucīšanai</w:t>
            </w:r>
          </w:p>
          <w:p w14:paraId="3C45B8CA" w14:textId="40B03687" w:rsidR="00BD12D5" w:rsidRPr="00403598" w:rsidRDefault="000973E8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 xml:space="preserve">rāsains </w:t>
            </w:r>
            <w:proofErr w:type="spellStart"/>
            <w:r w:rsidR="00A134D6">
              <w:rPr>
                <w:rFonts w:ascii="Times New Roman" w:hAnsi="Times New Roman" w:cs="Times New Roman"/>
                <w:sz w:val="24"/>
                <w:szCs w:val="24"/>
              </w:rPr>
              <w:t>pus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>kartons</w:t>
            </w:r>
            <w:proofErr w:type="spellEnd"/>
            <w:r w:rsidR="00BD12D5">
              <w:rPr>
                <w:rFonts w:ascii="Times New Roman" w:hAnsi="Times New Roman" w:cs="Times New Roman"/>
                <w:sz w:val="24"/>
                <w:szCs w:val="24"/>
              </w:rPr>
              <w:t xml:space="preserve"> A4</w:t>
            </w:r>
          </w:p>
        </w:tc>
      </w:tr>
      <w:tr w:rsidR="002F1A23" w:rsidRPr="00403598" w14:paraId="51B279F0" w14:textId="77777777" w:rsidTr="00BD12D5">
        <w:trPr>
          <w:trHeight w:val="447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A2AA2" w14:textId="77777777" w:rsidR="009C708E" w:rsidRDefault="009C708E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9B8F9E" w14:textId="4222E8CF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Katru dienu līdzi jāņem:</w:t>
            </w:r>
          </w:p>
          <w:p w14:paraId="0EE18F12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apvākotas mācību grāmatas un burtnīcas,</w:t>
            </w:r>
          </w:p>
          <w:p w14:paraId="21196D3F" w14:textId="0BB47791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krāsainie zīmuļi</w:t>
            </w:r>
            <w:r w:rsidR="009C708E">
              <w:rPr>
                <w:rFonts w:ascii="Times New Roman" w:hAnsi="Times New Roman" w:cs="Times New Roman"/>
                <w:sz w:val="24"/>
                <w:szCs w:val="24"/>
              </w:rPr>
              <w:t xml:space="preserve"> (12 gab.)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ADD648" w14:textId="1BCF586C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pildspalva ar zaļu lodīti,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pildspalvas ar zilu lodīti,</w:t>
            </w:r>
          </w:p>
          <w:p w14:paraId="544AE803" w14:textId="07FF053E" w:rsidR="00BD12D5" w:rsidRDefault="002F1A23" w:rsidP="00BD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dzēšgumija,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zīmuļi,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lineāls </w:t>
            </w:r>
            <w:r w:rsidR="009C70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cm,</w:t>
            </w:r>
            <w:r w:rsidR="00BD12D5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29031" w14:textId="0B6BD958" w:rsidR="002F1A23" w:rsidRPr="00403598" w:rsidRDefault="00BD12D5" w:rsidP="00BD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grieznes ar noapaļotiem galiem,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līmes zīmuli</w:t>
            </w:r>
            <w:r w:rsidR="005C6B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372E6C" w14:textId="245AADF8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maiņas apavi,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skolas forma.</w:t>
            </w:r>
          </w:p>
          <w:p w14:paraId="60199D40" w14:textId="4955C683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FCD649" w14:textId="77777777" w:rsidR="002F1A23" w:rsidRDefault="002F1A23" w:rsidP="002F1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95FC9" w14:textId="6C7D8F69" w:rsidR="002F1A23" w:rsidRDefault="002F1A23" w:rsidP="002F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F39AF8" w14:textId="596C3541" w:rsidR="002F1A23" w:rsidRDefault="002F1A23" w:rsidP="002F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43D2C2" w14:textId="3A5C8A15" w:rsidR="00BD12D5" w:rsidRDefault="00BD12D5" w:rsidP="002F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2A07EC" w14:textId="77777777" w:rsidR="00BD12D5" w:rsidRDefault="00BD12D5" w:rsidP="002F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374C5E" w14:textId="572ED47E" w:rsidR="002F1A23" w:rsidRDefault="002F1A23" w:rsidP="002F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9AD21F" w14:textId="607BBBC3" w:rsidR="00923384" w:rsidRDefault="00923384" w:rsidP="002F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E2BA4F" w14:textId="77777777" w:rsidR="00A1727F" w:rsidRDefault="00A172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CB59026" w14:textId="0F19669C" w:rsidR="002F1A23" w:rsidRPr="00403598" w:rsidRDefault="002F1A23" w:rsidP="002F1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98">
        <w:rPr>
          <w:rFonts w:ascii="Times New Roman" w:hAnsi="Times New Roman" w:cs="Times New Roman"/>
          <w:b/>
          <w:sz w:val="24"/>
          <w:szCs w:val="24"/>
        </w:rPr>
        <w:lastRenderedPageBreak/>
        <w:t>2. klase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8557"/>
      </w:tblGrid>
      <w:tr w:rsidR="002F1A23" w:rsidRPr="00403598" w14:paraId="51C9F7F7" w14:textId="77777777" w:rsidTr="00F05E89">
        <w:trPr>
          <w:trHeight w:val="419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B478DE4" w14:textId="1E796314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31B1A3A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Nepieciešamais</w:t>
            </w:r>
          </w:p>
        </w:tc>
      </w:tr>
      <w:tr w:rsidR="002F1A23" w:rsidRPr="00403598" w14:paraId="431386C5" w14:textId="77777777" w:rsidTr="00F05E89">
        <w:trPr>
          <w:trHeight w:val="316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C3A90DA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Latviešu valoda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DD3D807" w14:textId="1F6E777B" w:rsidR="00A134D6" w:rsidRPr="00403598" w:rsidRDefault="00A134D6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līniju burtnīcas (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BD1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>. klasei</w:t>
            </w:r>
            <w:r w:rsidR="00162B61">
              <w:rPr>
                <w:rFonts w:ascii="Times New Roman" w:hAnsi="Times New Roman" w:cs="Times New Roman"/>
                <w:sz w:val="24"/>
                <w:szCs w:val="24"/>
              </w:rPr>
              <w:t>, ar punktiņiem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1A23" w:rsidRPr="00403598" w14:paraId="784A5495" w14:textId="77777777" w:rsidTr="00F05E89">
        <w:trPr>
          <w:trHeight w:val="226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F2601B7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Angļu valoda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01CB4A1" w14:textId="3C27DB10" w:rsidR="002F1A23" w:rsidRPr="00403598" w:rsidRDefault="00567A20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līniju burtnīca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>.klasei)</w:t>
            </w:r>
          </w:p>
        </w:tc>
      </w:tr>
      <w:tr w:rsidR="002F1A23" w:rsidRPr="00403598" w14:paraId="4BCDF8E1" w14:textId="77777777" w:rsidTr="00F05E89">
        <w:trPr>
          <w:trHeight w:val="268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69BDF00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Matemātika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4C6DB0B" w14:textId="7675B3AF" w:rsidR="002F1A23" w:rsidRPr="00403598" w:rsidRDefault="00F05E8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rūtiņu burtnīcas</w:t>
            </w:r>
            <w:r w:rsidR="00937228">
              <w:rPr>
                <w:rFonts w:ascii="Times New Roman" w:hAnsi="Times New Roman" w:cs="Times New Roman"/>
                <w:sz w:val="24"/>
                <w:szCs w:val="24"/>
              </w:rPr>
              <w:t xml:space="preserve"> (18 </w:t>
            </w:r>
            <w:proofErr w:type="spellStart"/>
            <w:r w:rsidR="00937228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9372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1A23" w:rsidRPr="00403598" w14:paraId="48D4EA5E" w14:textId="77777777" w:rsidTr="00F05E89">
        <w:trPr>
          <w:trHeight w:val="337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7D1BF4F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Dabaszinības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995781E" w14:textId="6785B031" w:rsidR="00567A20" w:rsidRPr="00403598" w:rsidRDefault="00A134D6" w:rsidP="00567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ūtiņu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burtnīca </w:t>
            </w:r>
            <w:r w:rsidR="00C05580">
              <w:rPr>
                <w:rFonts w:ascii="Times New Roman" w:hAnsi="Times New Roman" w:cs="Times New Roman"/>
                <w:sz w:val="24"/>
                <w:szCs w:val="24"/>
              </w:rPr>
              <w:t xml:space="preserve">(18 </w:t>
            </w:r>
            <w:proofErr w:type="spellStart"/>
            <w:r w:rsidR="00C05580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C055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A4FEF0" w14:textId="600BB71F" w:rsidR="00F05E89" w:rsidRPr="00403598" w:rsidRDefault="00F05E8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A23" w:rsidRPr="00403598" w14:paraId="5D6E6DE3" w14:textId="77777777" w:rsidTr="0053799A">
        <w:trPr>
          <w:trHeight w:val="31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B30064B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Sociālās zinības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C6E4588" w14:textId="1BE8B82F" w:rsidR="00F05E89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1 rūtiņu burtnīca </w:t>
            </w:r>
          </w:p>
        </w:tc>
      </w:tr>
      <w:tr w:rsidR="00F05E89" w:rsidRPr="00403598" w14:paraId="1DA6DAFA" w14:textId="77777777" w:rsidTr="00F05E89">
        <w:trPr>
          <w:trHeight w:val="508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78D638C" w14:textId="315C9C38" w:rsidR="00F05E89" w:rsidRPr="00403598" w:rsidRDefault="00F05E89" w:rsidP="00F05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Dizains un tehnoloģijas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7C6B8A7" w14:textId="1DB3AC88" w:rsidR="00F05E89" w:rsidRPr="00403598" w:rsidRDefault="00567A20" w:rsidP="00567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ineāls 30 cm, grieznes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F05E89" w:rsidRPr="00403598">
              <w:rPr>
                <w:rFonts w:ascii="Times New Roman" w:hAnsi="Times New Roman" w:cs="Times New Roman"/>
                <w:sz w:val="24"/>
                <w:szCs w:val="24"/>
              </w:rPr>
              <w:t>lastilīns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, plastilīna nazis</w:t>
            </w:r>
            <w:r w:rsidR="00783730">
              <w:rPr>
                <w:rFonts w:ascii="Times New Roman" w:hAnsi="Times New Roman" w:cs="Times New Roman"/>
                <w:sz w:val="24"/>
                <w:szCs w:val="24"/>
              </w:rPr>
              <w:t>, plastilīna dēlītis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5E89" w:rsidRPr="00403598">
              <w:rPr>
                <w:rFonts w:ascii="Times New Roman" w:hAnsi="Times New Roman" w:cs="Times New Roman"/>
                <w:sz w:val="24"/>
                <w:szCs w:val="24"/>
              </w:rPr>
              <w:t>zīmēšanas alb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05E89" w:rsidRPr="00403598">
              <w:rPr>
                <w:rFonts w:ascii="Times New Roman" w:hAnsi="Times New Roman" w:cs="Times New Roman"/>
                <w:sz w:val="24"/>
                <w:szCs w:val="24"/>
              </w:rPr>
              <w:t>ms A4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, 2 aplikāciju albumi A4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PVA līme, līmes zīmulis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amboradata Nr.2</w:t>
            </w:r>
            <w:r w:rsidR="00D85312">
              <w:rPr>
                <w:rFonts w:ascii="Times New Roman" w:hAnsi="Times New Roman" w:cs="Times New Roman"/>
                <w:sz w:val="24"/>
                <w:szCs w:val="24"/>
              </w:rPr>
              <w:t xml:space="preserve">. vai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D85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59D">
              <w:rPr>
                <w:rFonts w:ascii="Times New Roman" w:hAnsi="Times New Roman" w:cs="Times New Roman"/>
                <w:sz w:val="24"/>
                <w:szCs w:val="24"/>
              </w:rPr>
              <w:t xml:space="preserve">, vilnas diegi – 1 </w:t>
            </w:r>
            <w:proofErr w:type="spellStart"/>
            <w:r w:rsidR="00CC159D">
              <w:rPr>
                <w:rFonts w:ascii="Times New Roman" w:hAnsi="Times New Roman" w:cs="Times New Roman"/>
                <w:sz w:val="24"/>
                <w:szCs w:val="24"/>
              </w:rPr>
              <w:t>fice</w:t>
            </w:r>
            <w:proofErr w:type="spellEnd"/>
            <w:r w:rsidR="00CC15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C159D">
              <w:rPr>
                <w:rFonts w:ascii="Times New Roman" w:hAnsi="Times New Roman" w:cs="Times New Roman"/>
                <w:sz w:val="24"/>
                <w:szCs w:val="24"/>
              </w:rPr>
              <w:t>sutaža</w:t>
            </w:r>
            <w:proofErr w:type="spellEnd"/>
            <w:r w:rsidR="00CC1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59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22A50">
              <w:rPr>
                <w:rFonts w:ascii="Times New Roman" w:hAnsi="Times New Roman" w:cs="Times New Roman"/>
                <w:sz w:val="24"/>
                <w:szCs w:val="24"/>
              </w:rPr>
              <w:t>, adata ar lielo aci (izšūšanai)</w:t>
            </w:r>
          </w:p>
        </w:tc>
      </w:tr>
      <w:tr w:rsidR="00F05E89" w:rsidRPr="00403598" w14:paraId="6C3E36E5" w14:textId="77777777" w:rsidTr="00F05E89">
        <w:trPr>
          <w:trHeight w:val="1239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52B697C" w14:textId="37F2977C" w:rsidR="00F05E89" w:rsidRPr="00403598" w:rsidRDefault="00F05E89" w:rsidP="00F05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Sports un veselība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8F14DB0" w14:textId="6ECF7488" w:rsidR="00F05E89" w:rsidRPr="00B06521" w:rsidRDefault="00F05E89" w:rsidP="00C06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Īsais sporta tērps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- šorti, T – krekls,  īsās zeķītes, slēgtie sporta apavi piemēroti iekštelpām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12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Garais sporta tērps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vēsākam laikam, āra apstākļiem – garas (līdz potītēm) bikses, sporta jaka ar garām </w:t>
            </w:r>
            <w:r w:rsidR="00C06EDE">
              <w:rPr>
                <w:rFonts w:ascii="Times New Roman" w:hAnsi="Times New Roman" w:cs="Times New Roman"/>
                <w:sz w:val="24"/>
                <w:szCs w:val="24"/>
              </w:rPr>
              <w:t>piedurknēm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, vējjaka,</w:t>
            </w:r>
            <w:r w:rsidR="00C06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zeķītes, slēgtie sporta apavi piemēroti āra nodarbībām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cepure, cimdi.</w:t>
            </w:r>
            <w:r w:rsidR="00B06521">
              <w:rPr>
                <w:rFonts w:ascii="Times New Roman" w:hAnsi="Times New Roman" w:cs="Times New Roman"/>
                <w:sz w:val="24"/>
                <w:szCs w:val="24"/>
              </w:rPr>
              <w:t xml:space="preserve"> Nepieciešamības gadījumā arī </w:t>
            </w:r>
            <w:r w:rsidR="00B065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peldēšanas piederumi</w:t>
            </w:r>
            <w:r w:rsidR="00B065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F1A23" w:rsidRPr="00403598" w14:paraId="26BFD259" w14:textId="77777777" w:rsidTr="00F05E89">
        <w:trPr>
          <w:trHeight w:val="2578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4BE8359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Vizuālā māksla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4A3AD6A" w14:textId="6CBA29F2" w:rsidR="002F1A23" w:rsidRPr="00403598" w:rsidRDefault="00F05E8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</w:t>
            </w:r>
            <w:r w:rsidR="002F1A23">
              <w:rPr>
                <w:rFonts w:ascii="Times New Roman" w:hAnsi="Times New Roman" w:cs="Times New Roman"/>
                <w:sz w:val="24"/>
                <w:szCs w:val="24"/>
              </w:rPr>
              <w:t>kvareļu alb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F1A2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1A23">
              <w:rPr>
                <w:rFonts w:ascii="Times New Roman" w:hAnsi="Times New Roman" w:cs="Times New Roman"/>
                <w:sz w:val="24"/>
                <w:szCs w:val="24"/>
              </w:rPr>
              <w:t xml:space="preserve"> A4</w:t>
            </w:r>
          </w:p>
          <w:p w14:paraId="0640944D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guaša krāsas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balta guaša</w:t>
            </w:r>
          </w:p>
          <w:p w14:paraId="76860AD0" w14:textId="04712DF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otas zīmēšanai ar guaša krāsām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 xml:space="preserve"> (3 dažādu lielumu)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59BA49" w14:textId="25D1000D" w:rsidR="002F1A23" w:rsidRDefault="00D85312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eļļas vai 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vaska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krītiņi</w:t>
            </w:r>
          </w:p>
          <w:p w14:paraId="5DFBC55F" w14:textId="1C489580" w:rsidR="0002034C" w:rsidRDefault="0002034C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flomāsteri </w:t>
            </w:r>
          </w:p>
          <w:p w14:paraId="09FC2411" w14:textId="0438E009" w:rsidR="002F1A23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palete krāsu jaukšanai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 xml:space="preserve">, ūdens trauks,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akvareļu krāsas</w:t>
            </w:r>
          </w:p>
          <w:p w14:paraId="2900559A" w14:textId="7D96F993" w:rsidR="002F1A23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otas zīmēšanai ar akvareļiem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 xml:space="preserve"> (3 dažādu lielumu)</w:t>
            </w:r>
          </w:p>
          <w:p w14:paraId="1700CCDC" w14:textId="31CEB206" w:rsidR="00F05E89" w:rsidRDefault="000973E8" w:rsidP="00F0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rāniņa otu un galda slaucīšanai</w:t>
            </w:r>
          </w:p>
          <w:p w14:paraId="0CE0CA5C" w14:textId="0B778FE0" w:rsidR="002F1A23" w:rsidRPr="00F05E89" w:rsidRDefault="000973E8" w:rsidP="00F05E89"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rāsains kartons A4</w:t>
            </w:r>
          </w:p>
        </w:tc>
      </w:tr>
      <w:tr w:rsidR="002F1A23" w:rsidRPr="00403598" w14:paraId="627C91A1" w14:textId="77777777" w:rsidTr="00F05E89">
        <w:trPr>
          <w:trHeight w:val="2956"/>
        </w:trPr>
        <w:tc>
          <w:tcPr>
            <w:tcW w:w="0" w:type="auto"/>
            <w:gridSpan w:val="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7F574E4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Katru dienu līdzi jāņem:</w:t>
            </w:r>
          </w:p>
          <w:p w14:paraId="15CEE4A9" w14:textId="77777777" w:rsidR="00F05E89" w:rsidRPr="00403598" w:rsidRDefault="00F05E89" w:rsidP="00F0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apvākotas mācību grāmatas un burtnīcas,</w:t>
            </w:r>
          </w:p>
          <w:p w14:paraId="3D26F0E6" w14:textId="0EA6E5F0" w:rsidR="00F05E89" w:rsidRPr="00403598" w:rsidRDefault="00F05E89" w:rsidP="00F0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krāsainie zīmuļi</w:t>
            </w:r>
            <w:r w:rsidR="0026477D">
              <w:rPr>
                <w:rFonts w:ascii="Times New Roman" w:hAnsi="Times New Roman" w:cs="Times New Roman"/>
                <w:sz w:val="24"/>
                <w:szCs w:val="24"/>
              </w:rPr>
              <w:t xml:space="preserve"> (12 gab.)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F488AA" w14:textId="77777777" w:rsidR="00F05E89" w:rsidRPr="00403598" w:rsidRDefault="00F05E89" w:rsidP="00F0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pildspalva ar zaļu lodīti,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pildspalvas ar zilu lodīti,</w:t>
            </w:r>
          </w:p>
          <w:p w14:paraId="552BA4D1" w14:textId="0417D251" w:rsidR="00F05E89" w:rsidRDefault="00F05E89" w:rsidP="00F0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dzēšgumija,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zīmuļi,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lineāls </w:t>
            </w:r>
            <w:r w:rsidR="00AF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cm, </w:t>
            </w:r>
          </w:p>
          <w:p w14:paraId="065ED593" w14:textId="437DC089" w:rsidR="00F05E89" w:rsidRPr="00403598" w:rsidRDefault="00F05E89" w:rsidP="00F0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grieznes ar noapaļotiem galiem,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līmes zīmuli</w:t>
            </w:r>
            <w:r w:rsidR="005C6B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B2F36A" w14:textId="77777777" w:rsidR="002F1A23" w:rsidRDefault="00F05E8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maiņas apavi,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skolas forma.</w:t>
            </w:r>
          </w:p>
          <w:p w14:paraId="134724F9" w14:textId="77777777" w:rsidR="00F05E89" w:rsidRDefault="00F05E8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556A4" w14:textId="77777777" w:rsidR="00F05E89" w:rsidRDefault="00F05E8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40629" w14:textId="77777777" w:rsidR="00F05E89" w:rsidRDefault="00F05E8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A4F3D" w14:textId="77777777" w:rsidR="00F05E89" w:rsidRDefault="00F05E8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C3474" w14:textId="77777777" w:rsidR="00F05E89" w:rsidRDefault="00F05E8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D0604" w14:textId="00EEB6EC" w:rsidR="00F05E89" w:rsidRPr="00403598" w:rsidRDefault="00F05E89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63652" w14:textId="77777777" w:rsidR="00A1727F" w:rsidRDefault="00A1727F" w:rsidP="00A17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45DA0F" w14:textId="02AAF836" w:rsidR="002F1A23" w:rsidRPr="00403598" w:rsidRDefault="00A1727F" w:rsidP="00577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2F1A23" w:rsidRPr="00403598">
        <w:rPr>
          <w:rFonts w:ascii="Times New Roman" w:hAnsi="Times New Roman" w:cs="Times New Roman"/>
          <w:b/>
          <w:sz w:val="24"/>
          <w:szCs w:val="24"/>
        </w:rPr>
        <w:lastRenderedPageBreak/>
        <w:t>3. klase</w:t>
      </w:r>
      <w:r w:rsidR="002F1A23">
        <w:rPr>
          <w:rFonts w:ascii="Times New Roman" w:hAnsi="Times New Roman" w:cs="Times New Roman"/>
          <w:b/>
          <w:sz w:val="24"/>
          <w:szCs w:val="24"/>
        </w:rPr>
        <w:t>i</w:t>
      </w:r>
    </w:p>
    <w:p w14:paraId="2CCB5721" w14:textId="77777777" w:rsidR="002F1A23" w:rsidRPr="00403598" w:rsidRDefault="002F1A23" w:rsidP="002F1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9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8521"/>
      </w:tblGrid>
      <w:tr w:rsidR="002F1A23" w:rsidRPr="00403598" w14:paraId="180F0416" w14:textId="77777777" w:rsidTr="002F1A23">
        <w:trPr>
          <w:trHeight w:val="60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FDA5320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Mācību priekšmets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5B3A6B3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Nepieciešamais</w:t>
            </w:r>
          </w:p>
        </w:tc>
      </w:tr>
      <w:tr w:rsidR="002F1A23" w:rsidRPr="00403598" w14:paraId="451A1AE0" w14:textId="77777777" w:rsidTr="002F1A23">
        <w:trPr>
          <w:trHeight w:val="316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31C786B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Latviešu valoda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6444BBB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5 līniju burtnīcas (3. klasei)</w:t>
            </w:r>
          </w:p>
        </w:tc>
      </w:tr>
      <w:tr w:rsidR="002F1A23" w:rsidRPr="00403598" w14:paraId="001D592A" w14:textId="77777777" w:rsidTr="002F1A23">
        <w:trPr>
          <w:trHeight w:val="524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585EA54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Angļu valoda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D7B6205" w14:textId="0FA828E6" w:rsidR="002F1A23" w:rsidRPr="00403598" w:rsidRDefault="00E21248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A114E">
              <w:rPr>
                <w:rFonts w:ascii="Times New Roman" w:hAnsi="Times New Roman" w:cs="Times New Roman"/>
                <w:sz w:val="24"/>
                <w:szCs w:val="24"/>
              </w:rPr>
              <w:t>rūtiņu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klade </w:t>
            </w:r>
            <w:r w:rsidR="005A114E">
              <w:rPr>
                <w:rFonts w:ascii="Times New Roman" w:hAnsi="Times New Roman" w:cs="Times New Roman"/>
                <w:sz w:val="24"/>
                <w:szCs w:val="24"/>
              </w:rPr>
              <w:t xml:space="preserve">(48 </w:t>
            </w:r>
            <w:proofErr w:type="spellStart"/>
            <w:r w:rsidR="005A114E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5A11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6C3AED" w14:textId="2C96786E" w:rsidR="002F1A23" w:rsidRPr="00403598" w:rsidRDefault="00E21248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>īniju burtnīca </w:t>
            </w:r>
          </w:p>
        </w:tc>
      </w:tr>
      <w:tr w:rsidR="002F1A23" w:rsidRPr="00403598" w14:paraId="6E64BC04" w14:textId="77777777" w:rsidTr="002F1A23">
        <w:trPr>
          <w:trHeight w:val="338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0F2432E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Matemātika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907E18D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rūtiņu burtnīcas</w:t>
            </w:r>
          </w:p>
        </w:tc>
      </w:tr>
      <w:tr w:rsidR="002F1A23" w:rsidRPr="00403598" w14:paraId="5EFF2DF0" w14:textId="77777777" w:rsidTr="002F1A23">
        <w:trPr>
          <w:trHeight w:val="206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298DEA27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Dabaszinības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31A69717" w14:textId="27A66FD6" w:rsidR="002F1A23" w:rsidRPr="00403598" w:rsidRDefault="009C3F82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 w:rsidR="002F1A23"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ūtiņu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burtnīca</w:t>
            </w:r>
          </w:p>
        </w:tc>
      </w:tr>
      <w:tr w:rsidR="002F1A23" w:rsidRPr="00403598" w14:paraId="56D241E6" w14:textId="77777777" w:rsidTr="002F1A23">
        <w:trPr>
          <w:trHeight w:val="172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E922F31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Sociālas zinības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929774B" w14:textId="76BF9778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3F82">
              <w:rPr>
                <w:rFonts w:ascii="Times New Roman" w:hAnsi="Times New Roman" w:cs="Times New Roman"/>
                <w:sz w:val="24"/>
                <w:szCs w:val="24"/>
              </w:rPr>
              <w:t>1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ūtiņu </w:t>
            </w:r>
            <w:r w:rsidR="009C3F82">
              <w:rPr>
                <w:rFonts w:ascii="Times New Roman" w:hAnsi="Times New Roman" w:cs="Times New Roman"/>
                <w:sz w:val="24"/>
                <w:szCs w:val="24"/>
              </w:rPr>
              <w:t xml:space="preserve">burtnīca </w:t>
            </w:r>
          </w:p>
        </w:tc>
      </w:tr>
      <w:tr w:rsidR="00F05E89" w:rsidRPr="00403598" w14:paraId="5CFACB08" w14:textId="77777777" w:rsidTr="002F1A23">
        <w:trPr>
          <w:trHeight w:val="364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671A74F4" w14:textId="5692301C" w:rsidR="00F05E89" w:rsidRPr="00403598" w:rsidRDefault="00F05E89" w:rsidP="00F05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Dizains un tehnoloģijas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D05A794" w14:textId="30715747" w:rsidR="00F05E89" w:rsidRPr="00403598" w:rsidRDefault="009C3F82" w:rsidP="009C3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05E89" w:rsidRPr="00403598">
              <w:rPr>
                <w:rFonts w:ascii="Times New Roman" w:hAnsi="Times New Roman" w:cs="Times New Roman"/>
                <w:sz w:val="24"/>
                <w:szCs w:val="24"/>
              </w:rPr>
              <w:t>lastilīns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, plastilīna nazītis, grieznes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PVA līme, līmes zīmulītis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>2 aplikāciju papīra albumi A4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5E89">
              <w:rPr>
                <w:rFonts w:ascii="Times New Roman" w:hAnsi="Times New Roman" w:cs="Times New Roman"/>
                <w:sz w:val="24"/>
                <w:szCs w:val="24"/>
              </w:rPr>
              <w:t xml:space="preserve">30 cm lineāls,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dzija, krāsains kartons A4</w:t>
            </w:r>
            <w:r w:rsidR="00187357">
              <w:rPr>
                <w:rFonts w:ascii="Times New Roman" w:hAnsi="Times New Roman" w:cs="Times New Roman"/>
                <w:sz w:val="24"/>
                <w:szCs w:val="24"/>
              </w:rPr>
              <w:t>, adata ar lielo aci, pogas ar 4 caurumiem (3 gab.)</w:t>
            </w:r>
          </w:p>
        </w:tc>
      </w:tr>
      <w:tr w:rsidR="00F05E89" w:rsidRPr="00403598" w14:paraId="44C65EA4" w14:textId="77777777" w:rsidTr="00923384">
        <w:trPr>
          <w:trHeight w:val="1245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1C4BCBE6" w14:textId="41AD2585" w:rsidR="00F05E89" w:rsidRPr="00403598" w:rsidRDefault="00F05E89" w:rsidP="00F05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Sports un veselība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5D12D60" w14:textId="36BA6D6A" w:rsidR="00F05E89" w:rsidRPr="00403598" w:rsidRDefault="00923384" w:rsidP="007D6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Īsais sporta tērps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- šorti, T – krekls,  īsās zeķītes, slēgtie sporta apavi piemēroti iekštelpām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12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Garais sporta tērps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vēsākam laikam, āra apstākļiem – garas (līdz potītēm) bikses, sporta jaka ar garām </w:t>
            </w:r>
            <w:r w:rsidR="007D6780">
              <w:rPr>
                <w:rFonts w:ascii="Times New Roman" w:hAnsi="Times New Roman" w:cs="Times New Roman"/>
                <w:sz w:val="24"/>
                <w:szCs w:val="24"/>
              </w:rPr>
              <w:t>piedurknēm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, vējjaka,</w:t>
            </w:r>
            <w:r w:rsidR="007D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zeķītes, slēgtie sporta apavi piemēroti āra nodarbībām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cepure, cimdi.</w:t>
            </w:r>
          </w:p>
        </w:tc>
      </w:tr>
      <w:tr w:rsidR="002F1A23" w:rsidRPr="00403598" w14:paraId="54BFDB24" w14:textId="77777777" w:rsidTr="002F1A23">
        <w:trPr>
          <w:trHeight w:val="26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09299E36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Mūzika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CA72EEC" w14:textId="01389C3E" w:rsidR="002F1A23" w:rsidRPr="00403598" w:rsidRDefault="007D6780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E32F6">
              <w:rPr>
                <w:rFonts w:ascii="Times New Roman" w:hAnsi="Times New Roman" w:cs="Times New Roman"/>
                <w:sz w:val="24"/>
                <w:szCs w:val="24"/>
              </w:rPr>
              <w:t>rūtiņu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burtnīca </w:t>
            </w:r>
            <w:r w:rsidR="00AE32F6">
              <w:rPr>
                <w:rFonts w:ascii="Times New Roman" w:hAnsi="Times New Roman" w:cs="Times New Roman"/>
                <w:sz w:val="24"/>
                <w:szCs w:val="24"/>
              </w:rPr>
              <w:t xml:space="preserve">(18 </w:t>
            </w:r>
            <w:proofErr w:type="spellStart"/>
            <w:r w:rsidR="00AE32F6">
              <w:rPr>
                <w:rFonts w:ascii="Times New Roman" w:hAnsi="Times New Roman" w:cs="Times New Roman"/>
                <w:sz w:val="24"/>
                <w:szCs w:val="24"/>
              </w:rPr>
              <w:t>lpp</w:t>
            </w:r>
            <w:proofErr w:type="spellEnd"/>
            <w:r w:rsidR="00AE32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1A23" w:rsidRPr="00403598" w14:paraId="3A542F3E" w14:textId="77777777" w:rsidTr="002F1A23">
        <w:trPr>
          <w:trHeight w:val="870"/>
        </w:trPr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5F46D1E3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Vizuālā māksla</w:t>
            </w:r>
          </w:p>
        </w:tc>
        <w:tc>
          <w:tcPr>
            <w:tcW w:w="0" w:type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785BA596" w14:textId="5F7B7F7E" w:rsidR="002F1A23" w:rsidRDefault="00923384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F1A23">
              <w:rPr>
                <w:rFonts w:ascii="Times New Roman" w:hAnsi="Times New Roman" w:cs="Times New Roman"/>
                <w:sz w:val="24"/>
                <w:szCs w:val="24"/>
              </w:rPr>
              <w:t>A4 akvareļu alb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F1A2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099DC4D" w14:textId="19D44C06" w:rsidR="00923384" w:rsidRPr="00403598" w:rsidRDefault="007D6780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23384">
              <w:rPr>
                <w:rFonts w:ascii="Times New Roman" w:hAnsi="Times New Roman" w:cs="Times New Roman"/>
                <w:sz w:val="24"/>
                <w:szCs w:val="24"/>
              </w:rPr>
              <w:t>rāsains aplikāciju papīrs, krāsains kartons A4</w:t>
            </w:r>
          </w:p>
          <w:p w14:paraId="6EEC73EF" w14:textId="00753416" w:rsidR="002F1A23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guaša krāsas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krāsa) + balta krāsa</w:t>
            </w:r>
          </w:p>
          <w:p w14:paraId="00288F30" w14:textId="09BD5DBE" w:rsidR="002F1A23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akvareļu krāsas</w:t>
            </w:r>
          </w:p>
          <w:p w14:paraId="40C209E1" w14:textId="32B6C53A" w:rsidR="00D160A7" w:rsidRDefault="00D160A7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flomāsteri</w:t>
            </w:r>
          </w:p>
          <w:p w14:paraId="2F09E58D" w14:textId="3E97FF20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otas akvareļu krāsām 3 dažādu lielumu</w:t>
            </w:r>
          </w:p>
          <w:p w14:paraId="29B82625" w14:textId="2C4F5286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otas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guašai 3 dažādu lielumu</w:t>
            </w:r>
          </w:p>
          <w:p w14:paraId="2AD34C26" w14:textId="255D5CC9" w:rsidR="002F1A23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eļļas krītiņi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 xml:space="preserve"> vai</w:t>
            </w:r>
            <w:r w:rsidR="00923384">
              <w:rPr>
                <w:rFonts w:ascii="Times New Roman" w:hAnsi="Times New Roman" w:cs="Times New Roman"/>
                <w:sz w:val="24"/>
                <w:szCs w:val="24"/>
              </w:rPr>
              <w:t xml:space="preserve"> vaska krītiņi</w:t>
            </w:r>
          </w:p>
          <w:p w14:paraId="189C2C17" w14:textId="26171B35" w:rsidR="00923384" w:rsidRPr="00403598" w:rsidRDefault="00923384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palete krāsu jaukšanai, ūdens trauciņš</w:t>
            </w:r>
          </w:p>
        </w:tc>
      </w:tr>
      <w:tr w:rsidR="002F1A23" w:rsidRPr="00403598" w14:paraId="02F3FF4A" w14:textId="77777777" w:rsidTr="002F1A23">
        <w:trPr>
          <w:trHeight w:val="3641"/>
        </w:trPr>
        <w:tc>
          <w:tcPr>
            <w:tcW w:w="0" w:type="auto"/>
            <w:gridSpan w:val="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14:paraId="4AA542E7" w14:textId="77777777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b/>
                <w:sz w:val="24"/>
                <w:szCs w:val="24"/>
              </w:rPr>
              <w:t>Katru dienu līdzi jāņem:</w:t>
            </w:r>
          </w:p>
          <w:p w14:paraId="0D149B55" w14:textId="77777777" w:rsidR="00923384" w:rsidRPr="00403598" w:rsidRDefault="00923384" w:rsidP="0092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apvākotas mācību grāmatas un burtnīcas,</w:t>
            </w:r>
          </w:p>
          <w:p w14:paraId="6A97B516" w14:textId="4EE8ACCF" w:rsidR="00923384" w:rsidRPr="00403598" w:rsidRDefault="00923384" w:rsidP="0092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krāsainie zīmuļi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 xml:space="preserve"> (12 gab.)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0B0972" w14:textId="77777777" w:rsidR="00923384" w:rsidRPr="00403598" w:rsidRDefault="00923384" w:rsidP="0092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pildspalva ar zaļu lodīti,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pildspalvas ar zilu lodīti,</w:t>
            </w:r>
          </w:p>
          <w:p w14:paraId="17764F4E" w14:textId="62CF662A" w:rsidR="00923384" w:rsidRDefault="00923384" w:rsidP="0092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dzēšgumija,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2 zīmuļi,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lineāls 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Pr="00403598">
              <w:rPr>
                <w:rFonts w:ascii="Times New Roman" w:hAnsi="Times New Roman" w:cs="Times New Roman"/>
                <w:sz w:val="24"/>
                <w:szCs w:val="24"/>
              </w:rPr>
              <w:t xml:space="preserve"> cm, </w:t>
            </w:r>
          </w:p>
          <w:p w14:paraId="30CD249A" w14:textId="05B3C78C" w:rsidR="00923384" w:rsidRPr="00403598" w:rsidRDefault="00923384" w:rsidP="0092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grieznes ar noapaļotiem galiem,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līmes zīmuli</w:t>
            </w:r>
            <w:r w:rsidR="00123B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01E370" w14:textId="77777777" w:rsidR="00923384" w:rsidRDefault="00923384" w:rsidP="00923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maiņas apavi,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98">
              <w:rPr>
                <w:rFonts w:ascii="Times New Roman" w:hAnsi="Times New Roman" w:cs="Times New Roman"/>
                <w:sz w:val="24"/>
                <w:szCs w:val="24"/>
              </w:rPr>
              <w:t>skolas forma.</w:t>
            </w:r>
          </w:p>
          <w:p w14:paraId="1324B9AE" w14:textId="10BBBB7E" w:rsidR="002F1A23" w:rsidRPr="00403598" w:rsidRDefault="002F1A23" w:rsidP="003D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7A120D" w14:textId="1A372B08" w:rsidR="002F1A23" w:rsidRPr="000F2E80" w:rsidRDefault="002F1A23" w:rsidP="000F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1A23" w:rsidRPr="000F2E80" w:rsidSect="002F1A23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B3"/>
    <w:rsid w:val="0002034C"/>
    <w:rsid w:val="000225B4"/>
    <w:rsid w:val="000973E8"/>
    <w:rsid w:val="000F2E80"/>
    <w:rsid w:val="00123BEF"/>
    <w:rsid w:val="00142BC5"/>
    <w:rsid w:val="00162B61"/>
    <w:rsid w:val="00187357"/>
    <w:rsid w:val="0026477D"/>
    <w:rsid w:val="002F1A23"/>
    <w:rsid w:val="004A2996"/>
    <w:rsid w:val="00522A50"/>
    <w:rsid w:val="0053799A"/>
    <w:rsid w:val="00567A20"/>
    <w:rsid w:val="0057736D"/>
    <w:rsid w:val="005A114E"/>
    <w:rsid w:val="005C6B88"/>
    <w:rsid w:val="006C1BB3"/>
    <w:rsid w:val="006F34D0"/>
    <w:rsid w:val="00723ECE"/>
    <w:rsid w:val="00783730"/>
    <w:rsid w:val="007D6780"/>
    <w:rsid w:val="008E6DFB"/>
    <w:rsid w:val="00923384"/>
    <w:rsid w:val="00937228"/>
    <w:rsid w:val="009C3F82"/>
    <w:rsid w:val="009C708E"/>
    <w:rsid w:val="00A134D6"/>
    <w:rsid w:val="00A1727F"/>
    <w:rsid w:val="00AE32F6"/>
    <w:rsid w:val="00AF4DE7"/>
    <w:rsid w:val="00AF682B"/>
    <w:rsid w:val="00B052B0"/>
    <w:rsid w:val="00B06521"/>
    <w:rsid w:val="00B85CFC"/>
    <w:rsid w:val="00BD12D5"/>
    <w:rsid w:val="00C05580"/>
    <w:rsid w:val="00C06EDE"/>
    <w:rsid w:val="00C459E5"/>
    <w:rsid w:val="00CC159D"/>
    <w:rsid w:val="00D160A7"/>
    <w:rsid w:val="00D85312"/>
    <w:rsid w:val="00E21248"/>
    <w:rsid w:val="00E71CF7"/>
    <w:rsid w:val="00ED3A52"/>
    <w:rsid w:val="00F05E89"/>
    <w:rsid w:val="00F4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E1B5"/>
  <w15:chartTrackingRefBased/>
  <w15:docId w15:val="{ED06D10D-47B8-4615-8AFF-D2AEB75C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F1A2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Administrācija</cp:lastModifiedBy>
  <cp:revision>39</cp:revision>
  <cp:lastPrinted>2022-06-01T11:25:00Z</cp:lastPrinted>
  <dcterms:created xsi:type="dcterms:W3CDTF">2022-06-01T07:48:00Z</dcterms:created>
  <dcterms:modified xsi:type="dcterms:W3CDTF">2025-05-27T13:16:00Z</dcterms:modified>
</cp:coreProperties>
</file>